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BC" w:rsidRPr="00036741" w:rsidRDefault="00611CC0" w:rsidP="00EE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41">
        <w:rPr>
          <w:rFonts w:ascii="Times New Roman" w:hAnsi="Times New Roman" w:cs="Times New Roman"/>
          <w:b/>
          <w:sz w:val="28"/>
          <w:szCs w:val="28"/>
        </w:rPr>
        <w:t>Протокол подведения итогов</w:t>
      </w:r>
    </w:p>
    <w:p w:rsidR="00EE547A" w:rsidRPr="00036741" w:rsidRDefault="00EE547A" w:rsidP="00EE54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41">
        <w:rPr>
          <w:rFonts w:ascii="Times New Roman" w:hAnsi="Times New Roman" w:cs="Times New Roman"/>
          <w:b/>
          <w:sz w:val="28"/>
          <w:szCs w:val="28"/>
        </w:rPr>
        <w:t>районной выставки работ педагогов  учреждений дополнительного образования детей «Творчество и фантазия»</w:t>
      </w:r>
    </w:p>
    <w:p w:rsidR="00EA5B27" w:rsidRDefault="00175F72" w:rsidP="00175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B27">
        <w:rPr>
          <w:rFonts w:ascii="Times New Roman" w:hAnsi="Times New Roman" w:cs="Times New Roman"/>
          <w:sz w:val="24"/>
          <w:szCs w:val="24"/>
        </w:rPr>
        <w:t xml:space="preserve">Жюри выставки в составе: </w:t>
      </w:r>
    </w:p>
    <w:p w:rsidR="00EA5B27" w:rsidRDefault="00175F72" w:rsidP="00175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B27">
        <w:rPr>
          <w:rFonts w:ascii="Times New Roman" w:hAnsi="Times New Roman" w:cs="Times New Roman"/>
          <w:sz w:val="24"/>
          <w:szCs w:val="24"/>
        </w:rPr>
        <w:t xml:space="preserve">Королевой Л.А. – специалиста </w:t>
      </w:r>
      <w:r w:rsidR="00EA5B27" w:rsidRPr="00EA5B27">
        <w:rPr>
          <w:rFonts w:ascii="Times New Roman" w:hAnsi="Times New Roman" w:cs="Times New Roman"/>
          <w:sz w:val="24"/>
          <w:szCs w:val="24"/>
        </w:rPr>
        <w:t>по флористике, члена клуба «Бегония»</w:t>
      </w:r>
      <w:r w:rsidR="00EA5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F72" w:rsidRPr="00EA5B27" w:rsidRDefault="00EA5B27" w:rsidP="00175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Доценко Ю.А. – руководителя изобразительной деятельности,</w:t>
      </w:r>
    </w:p>
    <w:p w:rsidR="00611CC0" w:rsidRDefault="00EA5B27" w:rsidP="00EE54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5B27">
        <w:rPr>
          <w:rFonts w:ascii="Times New Roman" w:hAnsi="Times New Roman" w:cs="Times New Roman"/>
          <w:b/>
          <w:i/>
          <w:sz w:val="28"/>
          <w:szCs w:val="28"/>
        </w:rPr>
        <w:t>постановило</w:t>
      </w:r>
      <w:r>
        <w:rPr>
          <w:rFonts w:ascii="Times New Roman" w:hAnsi="Times New Roman" w:cs="Times New Roman"/>
          <w:sz w:val="28"/>
          <w:szCs w:val="28"/>
        </w:rPr>
        <w:t xml:space="preserve">: 1. </w:t>
      </w:r>
      <w:r w:rsidRPr="00EA5B27">
        <w:rPr>
          <w:rFonts w:ascii="Times New Roman" w:hAnsi="Times New Roman" w:cs="Times New Roman"/>
          <w:sz w:val="24"/>
          <w:szCs w:val="24"/>
        </w:rPr>
        <w:t>Наградить грамотами следующих педагогов</w:t>
      </w:r>
    </w:p>
    <w:tbl>
      <w:tblPr>
        <w:tblStyle w:val="a3"/>
        <w:tblW w:w="0" w:type="auto"/>
        <w:tblLook w:val="04A0"/>
      </w:tblPr>
      <w:tblGrid>
        <w:gridCol w:w="786"/>
        <w:gridCol w:w="2860"/>
        <w:gridCol w:w="3211"/>
        <w:gridCol w:w="906"/>
        <w:gridCol w:w="1808"/>
      </w:tblGrid>
      <w:tr w:rsidR="00611CC0" w:rsidTr="00EA5B27">
        <w:tc>
          <w:tcPr>
            <w:tcW w:w="786" w:type="dxa"/>
          </w:tcPr>
          <w:p w:rsidR="00611CC0" w:rsidRDefault="006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0" w:type="dxa"/>
          </w:tcPr>
          <w:p w:rsidR="00611CC0" w:rsidRDefault="006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211" w:type="dxa"/>
          </w:tcPr>
          <w:p w:rsidR="00611CC0" w:rsidRDefault="006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906" w:type="dxa"/>
          </w:tcPr>
          <w:p w:rsidR="00611CC0" w:rsidRDefault="006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08" w:type="dxa"/>
          </w:tcPr>
          <w:p w:rsidR="00611CC0" w:rsidRDefault="0061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EE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0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211" w:type="dxa"/>
            <w:vMerge w:val="restart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EE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0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Я.П.</w:t>
            </w:r>
          </w:p>
        </w:tc>
        <w:tc>
          <w:tcPr>
            <w:tcW w:w="3211" w:type="dxa"/>
            <w:vMerge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ГЦДОД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EE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0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Гринкявичене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211" w:type="dxa"/>
            <w:vMerge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EE5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0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Телятников В.П.</w:t>
            </w:r>
          </w:p>
        </w:tc>
        <w:tc>
          <w:tcPr>
            <w:tcW w:w="3211" w:type="dxa"/>
            <w:vMerge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ГЦДОД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B55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0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Тимченко И.В.</w:t>
            </w:r>
          </w:p>
        </w:tc>
        <w:tc>
          <w:tcPr>
            <w:tcW w:w="3211" w:type="dxa"/>
            <w:vMerge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ГЦДОД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Калугина И.А.</w:t>
            </w:r>
          </w:p>
        </w:tc>
        <w:tc>
          <w:tcPr>
            <w:tcW w:w="3211" w:type="dxa"/>
            <w:vMerge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75F72" w:rsidRDefault="0017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ГЦДОД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0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 О.Н.</w:t>
            </w:r>
          </w:p>
        </w:tc>
        <w:tc>
          <w:tcPr>
            <w:tcW w:w="3211" w:type="dxa"/>
            <w:vMerge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0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И.И.</w:t>
            </w:r>
          </w:p>
        </w:tc>
        <w:tc>
          <w:tcPr>
            <w:tcW w:w="3211" w:type="dxa"/>
            <w:vMerge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0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О.В.</w:t>
            </w:r>
          </w:p>
        </w:tc>
        <w:tc>
          <w:tcPr>
            <w:tcW w:w="3211" w:type="dxa"/>
            <w:vMerge w:val="restart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фотография</w:t>
            </w: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ГЦДОД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Чиринскайте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211" w:type="dxa"/>
            <w:vMerge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0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3211" w:type="dxa"/>
            <w:vMerge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0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Микулина Ю.Т.</w:t>
            </w:r>
          </w:p>
        </w:tc>
        <w:tc>
          <w:tcPr>
            <w:tcW w:w="3211" w:type="dxa"/>
            <w:vMerge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75F72" w:rsidRDefault="00175F72" w:rsidP="00E4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175F72" w:rsidTr="00EA5B27">
        <w:tc>
          <w:tcPr>
            <w:tcW w:w="786" w:type="dxa"/>
          </w:tcPr>
          <w:p w:rsidR="00175F72" w:rsidRDefault="00175F72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0" w:type="dxa"/>
          </w:tcPr>
          <w:p w:rsidR="00175F72" w:rsidRDefault="00175F72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</w:tc>
        <w:tc>
          <w:tcPr>
            <w:tcW w:w="3211" w:type="dxa"/>
            <w:vMerge/>
          </w:tcPr>
          <w:p w:rsidR="00175F72" w:rsidRDefault="00175F72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175F72" w:rsidRDefault="00175F72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175F72" w:rsidRDefault="00175F72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60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Н.В.</w:t>
            </w:r>
          </w:p>
        </w:tc>
        <w:tc>
          <w:tcPr>
            <w:tcW w:w="3211" w:type="dxa"/>
            <w:vMerge w:val="restart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 художественное конструирование</w:t>
            </w: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0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Т.В.</w:t>
            </w:r>
          </w:p>
        </w:tc>
        <w:tc>
          <w:tcPr>
            <w:tcW w:w="3211" w:type="dxa"/>
            <w:vMerge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17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60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  <w:vMerge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2"/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Терво-ловская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60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Укконен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11" w:type="dxa"/>
            <w:vMerge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0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Куракина Л.П.</w:t>
            </w:r>
          </w:p>
        </w:tc>
        <w:tc>
          <w:tcPr>
            <w:tcW w:w="3211" w:type="dxa"/>
            <w:vMerge w:val="restart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A5B27" w:rsidRDefault="00EA5B27" w:rsidP="007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60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Бочков А.П.</w:t>
            </w:r>
          </w:p>
        </w:tc>
        <w:tc>
          <w:tcPr>
            <w:tcW w:w="3211" w:type="dxa"/>
            <w:vMerge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0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Т.В.</w:t>
            </w:r>
          </w:p>
        </w:tc>
        <w:tc>
          <w:tcPr>
            <w:tcW w:w="3211" w:type="dxa"/>
            <w:vMerge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60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  <w:vMerge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0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Кривенко А.В.</w:t>
            </w:r>
          </w:p>
        </w:tc>
        <w:tc>
          <w:tcPr>
            <w:tcW w:w="3211" w:type="dxa"/>
            <w:vMerge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60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3211" w:type="dxa"/>
            <w:vMerge w:val="restart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«Сувенирная и народная кукла»)</w:t>
            </w: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0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В.В.</w:t>
            </w:r>
          </w:p>
        </w:tc>
        <w:tc>
          <w:tcPr>
            <w:tcW w:w="3211" w:type="dxa"/>
            <w:vMerge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EA5B27" w:rsidRDefault="00EA5B27" w:rsidP="009D0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EA5B27" w:rsidTr="00EA5B27">
        <w:tc>
          <w:tcPr>
            <w:tcW w:w="786" w:type="dxa"/>
          </w:tcPr>
          <w:p w:rsidR="00EA5B27" w:rsidRDefault="00EA5B27" w:rsidP="00EA5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0" w:type="dxa"/>
          </w:tcPr>
          <w:p w:rsidR="00EA5B27" w:rsidRDefault="00EA5B27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Джишкариани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11" w:type="dxa"/>
            <w:vMerge/>
          </w:tcPr>
          <w:p w:rsidR="00EA5B27" w:rsidRDefault="00EA5B27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A5B27" w:rsidRDefault="00EA5B27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EA5B27" w:rsidRDefault="00EA5B27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РЦДТ</w:t>
            </w:r>
          </w:p>
        </w:tc>
      </w:tr>
      <w:tr w:rsidR="00036741" w:rsidTr="00EA5B27">
        <w:tc>
          <w:tcPr>
            <w:tcW w:w="786" w:type="dxa"/>
          </w:tcPr>
          <w:p w:rsid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60" w:type="dxa"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А.М.</w:t>
            </w:r>
          </w:p>
        </w:tc>
        <w:tc>
          <w:tcPr>
            <w:tcW w:w="3211" w:type="dxa"/>
            <w:vMerge w:val="restart"/>
          </w:tcPr>
          <w:p w:rsidR="00036741" w:rsidRPr="00F1529E" w:rsidRDefault="00967BA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36741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"D:\\Рабочий стол\\Протокол подведения итогов.docx" "OLE_LINK1"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36741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творчество </w:t>
            </w:r>
            <w:proofErr w:type="gramStart"/>
            <w:r w:rsidR="000367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036741">
              <w:rPr>
                <w:rFonts w:ascii="Times New Roman" w:hAnsi="Times New Roman" w:cs="Times New Roman"/>
                <w:sz w:val="24"/>
                <w:szCs w:val="24"/>
              </w:rPr>
              <w:t>подноминация</w:t>
            </w:r>
            <w:proofErr w:type="spellEnd"/>
            <w:r w:rsidR="0003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036741" w:rsidRP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«Вышивка и вязание»)</w:t>
            </w:r>
            <w:proofErr w:type="gramEnd"/>
          </w:p>
        </w:tc>
        <w:tc>
          <w:tcPr>
            <w:tcW w:w="906" w:type="dxa"/>
          </w:tcPr>
          <w:p w:rsidR="00036741" w:rsidRP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8" w:type="dxa"/>
          </w:tcPr>
          <w:p w:rsidR="00036741" w:rsidRP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036741" w:rsidTr="00EA5B27">
        <w:tc>
          <w:tcPr>
            <w:tcW w:w="786" w:type="dxa"/>
          </w:tcPr>
          <w:p w:rsidR="00036741" w:rsidRP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60" w:type="dxa"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Укконен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11" w:type="dxa"/>
            <w:vMerge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036741" w:rsidTr="00EA5B27">
        <w:tc>
          <w:tcPr>
            <w:tcW w:w="786" w:type="dxa"/>
          </w:tcPr>
          <w:p w:rsid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60" w:type="dxa"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И.И.</w:t>
            </w:r>
          </w:p>
        </w:tc>
        <w:tc>
          <w:tcPr>
            <w:tcW w:w="3211" w:type="dxa"/>
            <w:vMerge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ГДДТ</w:t>
            </w:r>
          </w:p>
        </w:tc>
      </w:tr>
      <w:tr w:rsidR="00036741" w:rsidTr="00EA5B27">
        <w:tc>
          <w:tcPr>
            <w:tcW w:w="786" w:type="dxa"/>
          </w:tcPr>
          <w:p w:rsid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60" w:type="dxa"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Белоглазова С.М.</w:t>
            </w:r>
          </w:p>
        </w:tc>
        <w:tc>
          <w:tcPr>
            <w:tcW w:w="3211" w:type="dxa"/>
            <w:vMerge/>
          </w:tcPr>
          <w:p w:rsidR="00036741" w:rsidRDefault="0003674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036741" w:rsidRDefault="00036741" w:rsidP="00036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36741" w:rsidRDefault="00967BA1" w:rsidP="00ED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36741">
              <w:rPr>
                <w:rFonts w:ascii="Times New Roman" w:hAnsi="Times New Roman" w:cs="Times New Roman"/>
                <w:sz w:val="24"/>
                <w:szCs w:val="24"/>
              </w:rPr>
              <w:instrText xml:space="preserve"> LINK Word.Document.12 "D:\\Рабочий стол\\Протокол подведения итогов.docx" "OLE_LINK2" \a \r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36741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036741">
              <w:rPr>
                <w:rFonts w:ascii="Times New Roman" w:hAnsi="Times New Roman" w:cs="Times New Roman"/>
                <w:sz w:val="24"/>
                <w:szCs w:val="24"/>
              </w:rPr>
              <w:t>Терво-ловская</w:t>
            </w:r>
            <w:proofErr w:type="spellEnd"/>
            <w:r w:rsidR="00036741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36741" w:rsidRDefault="00036741">
      <w:pPr>
        <w:rPr>
          <w:rFonts w:ascii="Times New Roman" w:hAnsi="Times New Roman" w:cs="Times New Roman"/>
          <w:sz w:val="24"/>
          <w:szCs w:val="24"/>
        </w:rPr>
      </w:pPr>
    </w:p>
    <w:p w:rsidR="00611CC0" w:rsidRDefault="00036741" w:rsidP="00036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2.Наградить грамотами </w:t>
      </w:r>
      <w:r w:rsidR="00F1529E">
        <w:rPr>
          <w:rFonts w:ascii="Times New Roman" w:hAnsi="Times New Roman" w:cs="Times New Roman"/>
          <w:sz w:val="24"/>
          <w:szCs w:val="24"/>
        </w:rPr>
        <w:t>участника следующих педагогов (</w:t>
      </w:r>
      <w:r>
        <w:rPr>
          <w:rFonts w:ascii="Times New Roman" w:hAnsi="Times New Roman" w:cs="Times New Roman"/>
          <w:sz w:val="24"/>
          <w:szCs w:val="24"/>
        </w:rPr>
        <w:t>5 человек):</w:t>
      </w:r>
    </w:p>
    <w:p w:rsidR="00036741" w:rsidRDefault="00036741" w:rsidP="00036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Гатчинский ДДТ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Самусеву Е.Н., Горохову Н.Г., Андрееву И.И.</w:t>
      </w:r>
    </w:p>
    <w:p w:rsidR="00036741" w:rsidRDefault="00036741" w:rsidP="000367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РЦДТ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Порядкову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Ковшову Н.П.</w:t>
      </w:r>
    </w:p>
    <w:p w:rsidR="00036741" w:rsidRDefault="00036741" w:rsidP="00036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20A" w:rsidRDefault="00036741" w:rsidP="00F152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B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Председатель жюри                  Доценко Ю.А.</w:t>
      </w:r>
    </w:p>
    <w:sectPr w:rsidR="0099120A" w:rsidSect="0061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CC0"/>
    <w:rsid w:val="00036741"/>
    <w:rsid w:val="001107F6"/>
    <w:rsid w:val="00175F72"/>
    <w:rsid w:val="001C2C35"/>
    <w:rsid w:val="00353E93"/>
    <w:rsid w:val="003A6938"/>
    <w:rsid w:val="005D236D"/>
    <w:rsid w:val="00611CC0"/>
    <w:rsid w:val="007534FF"/>
    <w:rsid w:val="00967BA1"/>
    <w:rsid w:val="0099120A"/>
    <w:rsid w:val="009A4DCE"/>
    <w:rsid w:val="00A8656A"/>
    <w:rsid w:val="00AF35F7"/>
    <w:rsid w:val="00B55BA2"/>
    <w:rsid w:val="00CC1B7B"/>
    <w:rsid w:val="00EA5B27"/>
    <w:rsid w:val="00EE547A"/>
    <w:rsid w:val="00F1529E"/>
    <w:rsid w:val="00F3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Makasin</cp:lastModifiedBy>
  <cp:revision>6</cp:revision>
  <cp:lastPrinted>2014-02-16T12:00:00Z</cp:lastPrinted>
  <dcterms:created xsi:type="dcterms:W3CDTF">2014-02-15T19:47:00Z</dcterms:created>
  <dcterms:modified xsi:type="dcterms:W3CDTF">2014-03-02T06:35:00Z</dcterms:modified>
</cp:coreProperties>
</file>